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166B">
      <w:pPr>
        <w:widowControl w:val="0"/>
        <w:shd w:val="clear" w:color="auto" w:fill="FFFFFF"/>
        <w:spacing w:beforeAutospacing="0" w:afterAutospacing="0" w:line="594" w:lineRule="exact"/>
        <w:jc w:val="both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附件3</w:t>
      </w:r>
    </w:p>
    <w:p w14:paraId="02D4318A">
      <w:pPr>
        <w:widowControl w:val="0"/>
        <w:shd w:val="clear" w:color="auto" w:fill="FFFFFF"/>
        <w:spacing w:beforeAutospacing="0" w:afterAutospacing="0" w:line="700" w:lineRule="exact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桃江县2024年中职教师系列</w:t>
      </w:r>
    </w:p>
    <w:p w14:paraId="7DEB84A1">
      <w:pPr>
        <w:widowControl w:val="0"/>
        <w:shd w:val="clear" w:color="auto" w:fill="FFFFFF"/>
        <w:spacing w:beforeAutospacing="0" w:afterAutospacing="0" w:line="700" w:lineRule="exact"/>
        <w:ind w:left="0" w:leftChars="0" w:firstLine="0" w:firstLineChars="0"/>
        <w:jc w:val="center"/>
        <w:rPr>
          <w:rFonts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助理讲师职称评审拟通过人员名单</w:t>
      </w:r>
    </w:p>
    <w:p w14:paraId="72426BDB">
      <w:pPr>
        <w:widowControl w:val="0"/>
        <w:shd w:val="clear" w:color="auto" w:fill="FFFFFF"/>
        <w:spacing w:beforeAutospacing="0" w:afterAutospacing="0" w:line="594" w:lineRule="exact"/>
        <w:jc w:val="center"/>
        <w:rPr>
          <w:rFonts w:ascii="方正小标宋简体" w:hAnsi="仿宋_GB2312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</w:p>
    <w:tbl>
      <w:tblPr>
        <w:tblStyle w:val="3"/>
        <w:tblW w:w="92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93"/>
        <w:gridCol w:w="1984"/>
        <w:gridCol w:w="709"/>
        <w:gridCol w:w="1417"/>
        <w:gridCol w:w="1455"/>
        <w:gridCol w:w="1121"/>
        <w:gridCol w:w="968"/>
      </w:tblGrid>
      <w:tr w14:paraId="7DA69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6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1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9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47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申报学科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B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申报学段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4E9C1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1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薛寒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3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5126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A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7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AE0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4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B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曾玉茂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0051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3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  <w:bookmarkStart w:id="0" w:name="_GoBack"/>
            <w:bookmarkEnd w:id="0"/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0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6A2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4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F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官敏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C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430902 *** 5524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E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E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C39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4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刘倩仪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6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4624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2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3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E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F27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2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刘思雨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1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18127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4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2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536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孙丽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B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7625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2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1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学生思想政治教育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D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7E2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2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童艳芬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432503 *** 6267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F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园林技术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B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46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6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汪婵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F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1727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8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外国语言文学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6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10795" cy="10795"/>
                  <wp:effectExtent l="0" t="0" r="0" b="0"/>
                  <wp:docPr id="4" name="图片 3" descr="C:\Users\ADMINI~1\AppData\Local\Temp\ksohtml\clip_image1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ADMINI~1\AppData\Local\Temp\ksohtml\clip_image1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F0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4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0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6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6424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E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1DBE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8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C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4528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0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中国语言文学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5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E85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C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6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钟婷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2024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A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2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AEF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C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7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E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430922 *** 8128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中国语言文学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D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15D5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4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Courier New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sz w:val="21"/>
                <w:szCs w:val="21"/>
              </w:rPr>
              <w:t>430903 *** 4528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桃江县职业中专学校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外国语言文学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1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318882D">
      <w:pPr>
        <w:ind w:left="0" w:leftChars="0" w:firstLine="0" w:firstLineChars="0"/>
      </w:pPr>
    </w:p>
    <w:sectPr>
      <w:pgSz w:w="11906" w:h="16838"/>
      <w:pgMar w:top="1701" w:right="1531" w:bottom="1588" w:left="164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15FB4"/>
    <w:rsid w:val="05515FB4"/>
    <w:rsid w:val="055F62E0"/>
    <w:rsid w:val="1FA904CA"/>
    <w:rsid w:val="20497665"/>
    <w:rsid w:val="26937486"/>
    <w:rsid w:val="2C427E66"/>
    <w:rsid w:val="56064946"/>
    <w:rsid w:val="59846AAC"/>
    <w:rsid w:val="639D7BC9"/>
    <w:rsid w:val="667E7477"/>
    <w:rsid w:val="6BD40051"/>
    <w:rsid w:val="6F3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line="594" w:lineRule="exact"/>
      <w:ind w:firstLine="560" w:firstLineChars="200"/>
    </w:pPr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5">
    <w:name w:val="样式1"/>
    <w:basedOn w:val="1"/>
    <w:next w:val="1"/>
    <w:qFormat/>
    <w:uiPriority w:val="0"/>
    <w:pPr>
      <w:spacing w:afterLines="0" w:line="594" w:lineRule="exact"/>
    </w:pPr>
    <w:rPr>
      <w:rFonts w:hint="eastAsia" w:ascii="Calibri" w:hAnsi="Calibri" w:eastAsia="仿宋_GB2312" w:cs="Times New Roman"/>
      <w:sz w:val="32"/>
    </w:rPr>
  </w:style>
  <w:style w:type="paragraph" w:customStyle="1" w:styleId="6">
    <w:name w:val="样式2"/>
    <w:basedOn w:val="1"/>
    <w:qFormat/>
    <w:uiPriority w:val="0"/>
    <w:pPr>
      <w:ind w:firstLine="643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7">
    <w:name w:val="样式3"/>
    <w:basedOn w:val="1"/>
    <w:qFormat/>
    <w:uiPriority w:val="0"/>
    <w:rPr>
      <w:rFonts w:hint="eastAsia" w:ascii="Calibri" w:hAnsi="Calibri" w:eastAsia="仿宋_GB2312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484</Characters>
  <Lines>0</Lines>
  <Paragraphs>0</Paragraphs>
  <TotalTime>0</TotalTime>
  <ScaleCrop>false</ScaleCrop>
  <LinksUpToDate>false</LinksUpToDate>
  <CharactersWithSpaces>510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2024-12-10T10:14:00Z</dcterms:created>
  <dc:creator>夏明</dc:creator>
  <cp:lastModifiedBy>夏明</cp:lastModifiedBy>
  <dcterms:modified xsi:type="dcterms:W3CDTF">2024-12-11T08:01:49Z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DD2716AF4E954C5B9B9EB66D09D7EE5D_11</vt:lpwstr>
  </property>
</Properties>
</file>