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-210" w:leftChars="-100" w:right="-210" w:rightChars="-10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桃江县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大学生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“返家乡”暑期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社会实践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报名表</w:t>
      </w:r>
    </w:p>
    <w:tbl>
      <w:tblPr>
        <w:tblStyle w:val="2"/>
        <w:tblpPr w:leftFromText="180" w:rightFromText="180" w:vertAnchor="text" w:horzAnchor="page" w:tblpX="1264" w:tblpY="149"/>
        <w:tblOverlap w:val="never"/>
        <w:tblW w:w="9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502"/>
        <w:gridCol w:w="808"/>
        <w:gridCol w:w="1049"/>
        <w:gridCol w:w="1143"/>
        <w:gridCol w:w="1657"/>
        <w:gridCol w:w="1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姓    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  <w:t>民    族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籍    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政治面貌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健康状况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所在学校、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专业和年级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家庭住址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常住地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校内职务</w:t>
            </w:r>
          </w:p>
          <w:p>
            <w:pPr>
              <w:widowControl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right="-42" w:rightChars="-2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w w:val="99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0"/>
                <w:w w:val="99"/>
                <w:kern w:val="0"/>
                <w:sz w:val="26"/>
                <w:szCs w:val="26"/>
                <w:lang w:val="en-US" w:eastAsia="zh-CN" w:bidi="ar"/>
              </w:rPr>
              <w:t>拟申请实习单位及岗位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  <w:t>是否愿意调剂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个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所获荣誉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bidi="ar"/>
              </w:rPr>
              <w:t>情况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val="en-US" w:eastAsia="zh-CN" w:bidi="ar"/>
              </w:rPr>
              <w:t>重点填写在校期间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）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参与社会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6"/>
                <w:szCs w:val="24"/>
                <w:lang w:eastAsia="zh-CN" w:bidi="ar"/>
              </w:rPr>
              <w:t>实践经历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00000A87" w:usb1="00000000" w:usb2="00000000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ODI5NWIyODAzOTYxYzdjZTIzZmI1N2Y2MDE1YzgifQ=="/>
  </w:docVars>
  <w:rsids>
    <w:rsidRoot w:val="00000000"/>
    <w:rsid w:val="08AF4225"/>
    <w:rsid w:val="0B21451C"/>
    <w:rsid w:val="11124963"/>
    <w:rsid w:val="14E9544F"/>
    <w:rsid w:val="20A0263B"/>
    <w:rsid w:val="2D013761"/>
    <w:rsid w:val="37614387"/>
    <w:rsid w:val="41441AE2"/>
    <w:rsid w:val="45766F08"/>
    <w:rsid w:val="77FB0A69"/>
    <w:rsid w:val="7BAB0630"/>
    <w:rsid w:val="7DEA9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199</TotalTime>
  <ScaleCrop>false</ScaleCrop>
  <LinksUpToDate>false</LinksUpToDate>
  <CharactersWithSpaces>133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2022-06-23T23:00:00Z</dcterms:created>
  <dc:creator>Administrator</dc:creator>
  <cp:lastModifiedBy>kylin</cp:lastModifiedBy>
  <cp:lastPrinted>2023-06-26T17:53:00Z</cp:lastPrinted>
  <dcterms:modified xsi:type="dcterms:W3CDTF">2023-06-29T11:35:12Z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361DA6621469458DAC36583FD26AD606_13</vt:lpwstr>
  </property>
</Properties>
</file>